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BC64" w14:textId="0260B0F9" w:rsidR="00C64D21" w:rsidRPr="005B4A12" w:rsidRDefault="00C64D21" w:rsidP="00C64D21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noProof/>
          <w:color w:val="000000"/>
          <w:sz w:val="24"/>
          <w:szCs w:val="24"/>
        </w:rPr>
        <w:drawing>
          <wp:inline distT="0" distB="0" distL="0" distR="0" wp14:anchorId="52827286" wp14:editId="71705418">
            <wp:extent cx="1695450" cy="771525"/>
            <wp:effectExtent l="0" t="0" r="0" b="0"/>
            <wp:docPr id="4" name="Picture 2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1845A" w14:textId="42804648" w:rsidR="00C64D21" w:rsidRDefault="00C64D21" w:rsidP="00C64D21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Alburgh Selectboard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Special 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Meeting</w:t>
      </w:r>
    </w:p>
    <w:p w14:paraId="43B16B21" w14:textId="12347D98" w:rsidR="00C64D21" w:rsidRDefault="00C64D21" w:rsidP="00C64D21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Held in Person and/or via Zoom – Town Conference Room</w:t>
      </w:r>
    </w:p>
    <w:p w14:paraId="78406E27" w14:textId="7669363B" w:rsidR="00C64D21" w:rsidRPr="00C64D21" w:rsidRDefault="00C64D21" w:rsidP="00C64D21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Tuesday, September 2, 2025, at 6:00PM </w:t>
      </w:r>
    </w:p>
    <w:p w14:paraId="3203E135" w14:textId="77777777" w:rsidR="00C64D21" w:rsidRDefault="00C64D21" w:rsidP="00C64D21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A0ECFD7" w14:textId="3C9DBF5E" w:rsidR="00C64D21" w:rsidRDefault="00C64D21" w:rsidP="00C64D21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</w:pPr>
      <w:r w:rsidRPr="00C64D21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Minutes </w:t>
      </w:r>
    </w:p>
    <w:p w14:paraId="22FCD765" w14:textId="77777777" w:rsidR="00C64D21" w:rsidRPr="00C64D21" w:rsidRDefault="00C64D21" w:rsidP="00C64D21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</w:pPr>
    </w:p>
    <w:p w14:paraId="59E36F5E" w14:textId="2B6F9D90" w:rsidR="00C64D21" w:rsidRPr="00A05F2B" w:rsidRDefault="00C64D21" w:rsidP="00C64D21">
      <w:pPr>
        <w:spacing w:after="0" w:line="276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A05F2B">
        <w:rPr>
          <w:rFonts w:eastAsia="Times New Roman" w:cs="Times New Roman"/>
          <w:b/>
          <w:bCs/>
          <w:color w:val="000000"/>
          <w:sz w:val="24"/>
          <w:szCs w:val="24"/>
        </w:rPr>
        <w:t xml:space="preserve">Meeting Time and Date: </w:t>
      </w:r>
      <w:r w:rsidRPr="00A05F2B">
        <w:rPr>
          <w:rFonts w:eastAsia="Times New Roman" w:cs="Times New Roman"/>
          <w:color w:val="000000"/>
          <w:sz w:val="24"/>
          <w:szCs w:val="24"/>
        </w:rPr>
        <w:t>September 2, 2025, at 6:00PM</w:t>
      </w:r>
    </w:p>
    <w:p w14:paraId="05343D12" w14:textId="77777777" w:rsidR="00C64D21" w:rsidRPr="00A05F2B" w:rsidRDefault="00C64D21" w:rsidP="00C64D21">
      <w:pPr>
        <w:spacing w:after="0" w:line="276" w:lineRule="auto"/>
        <w:textAlignment w:val="baseline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A05F2B">
        <w:rPr>
          <w:rFonts w:eastAsia="Times New Roman" w:cs="Times New Roman"/>
          <w:b/>
          <w:bCs/>
          <w:color w:val="000000"/>
          <w:sz w:val="24"/>
          <w:szCs w:val="24"/>
        </w:rPr>
        <w:t xml:space="preserve">Meeting Location: </w:t>
      </w:r>
      <w:r w:rsidRPr="00A05F2B">
        <w:rPr>
          <w:rFonts w:eastAsia="Times New Roman" w:cs="Times New Roman"/>
          <w:color w:val="000000"/>
          <w:sz w:val="24"/>
          <w:szCs w:val="24"/>
        </w:rPr>
        <w:t>A</w:t>
      </w:r>
      <w:r w:rsidRPr="00A05F2B">
        <w:rPr>
          <w:sz w:val="24"/>
          <w:szCs w:val="24"/>
        </w:rPr>
        <w:t>lburgh Town Office (Conference Room) - 1 N Main Street</w:t>
      </w:r>
    </w:p>
    <w:p w14:paraId="33403FCD" w14:textId="25527AB3" w:rsidR="00C64D21" w:rsidRPr="00A05F2B" w:rsidRDefault="00C64D21" w:rsidP="00C64D21">
      <w:pPr>
        <w:spacing w:after="0" w:line="276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A05F2B">
        <w:rPr>
          <w:rFonts w:eastAsia="Times New Roman" w:cs="Times New Roman"/>
          <w:b/>
          <w:bCs/>
          <w:color w:val="000000"/>
          <w:sz w:val="24"/>
          <w:szCs w:val="24"/>
        </w:rPr>
        <w:t>Public Officials Present:</w:t>
      </w:r>
      <w:r w:rsidRPr="00A05F2B">
        <w:rPr>
          <w:rFonts w:eastAsia="Times New Roman" w:cs="Times New Roman"/>
          <w:color w:val="000000"/>
          <w:sz w:val="24"/>
          <w:szCs w:val="24"/>
        </w:rPr>
        <w:t xml:space="preserve"> Elliot Knight, Chair; Alex McCracken, Vice Chair; Jim Hokenberg, Member; Russell Duchaine, Member </w:t>
      </w:r>
    </w:p>
    <w:p w14:paraId="40179FCD" w14:textId="11EB13BB" w:rsidR="00C64D21" w:rsidRPr="00A05F2B" w:rsidRDefault="00C64D21" w:rsidP="00C64D21">
      <w:pPr>
        <w:spacing w:after="0" w:line="276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A05F2B">
        <w:rPr>
          <w:rFonts w:eastAsia="Times New Roman" w:cs="Times New Roman"/>
          <w:b/>
          <w:bCs/>
          <w:color w:val="000000"/>
          <w:sz w:val="24"/>
          <w:szCs w:val="24"/>
        </w:rPr>
        <w:t xml:space="preserve">Public Officials Absent: </w:t>
      </w:r>
      <w:r w:rsidRPr="00A05F2B">
        <w:rPr>
          <w:rFonts w:eastAsia="Times New Roman" w:cs="Times New Roman"/>
          <w:color w:val="000000"/>
          <w:sz w:val="24"/>
          <w:szCs w:val="24"/>
        </w:rPr>
        <w:t>Damien Henry, Member</w:t>
      </w:r>
    </w:p>
    <w:p w14:paraId="508E833F" w14:textId="1E807F84" w:rsidR="00DA2D96" w:rsidRPr="00A05F2B" w:rsidRDefault="00DA2D96" w:rsidP="00C64D21">
      <w:pPr>
        <w:spacing w:after="0" w:line="276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A05F2B">
        <w:rPr>
          <w:rFonts w:eastAsia="Times New Roman" w:cs="Times New Roman"/>
          <w:b/>
          <w:bCs/>
          <w:color w:val="000000"/>
          <w:sz w:val="24"/>
          <w:szCs w:val="24"/>
        </w:rPr>
        <w:t xml:space="preserve">Staff Members: </w:t>
      </w:r>
      <w:r w:rsidRPr="00A05F2B">
        <w:rPr>
          <w:rFonts w:eastAsia="Times New Roman" w:cs="Times New Roman"/>
          <w:color w:val="000000"/>
          <w:sz w:val="24"/>
          <w:szCs w:val="24"/>
        </w:rPr>
        <w:t>Cheryl Dunn, Lister/Village Treasurer</w:t>
      </w:r>
      <w:r w:rsidR="00AB5FD9">
        <w:rPr>
          <w:rFonts w:eastAsia="Times New Roman" w:cs="Times New Roman"/>
          <w:color w:val="000000"/>
          <w:sz w:val="24"/>
          <w:szCs w:val="24"/>
        </w:rPr>
        <w:t>; Amanda Costello, Town Administrator</w:t>
      </w:r>
      <w:r w:rsidRPr="00A05F2B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78CAE02A" w14:textId="3D527AA8" w:rsidR="00547D21" w:rsidRPr="00A05F2B" w:rsidRDefault="00C64D21" w:rsidP="00C64D21">
      <w:pPr>
        <w:spacing w:after="0" w:line="276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A05F2B">
        <w:rPr>
          <w:rFonts w:eastAsia="Times New Roman" w:cs="Times New Roman"/>
          <w:b/>
          <w:bCs/>
          <w:color w:val="000000"/>
          <w:sz w:val="24"/>
          <w:szCs w:val="24"/>
        </w:rPr>
        <w:t xml:space="preserve">Public Present: </w:t>
      </w:r>
      <w:r w:rsidRPr="00A05F2B">
        <w:rPr>
          <w:rFonts w:eastAsia="Times New Roman" w:cs="Times New Roman"/>
          <w:color w:val="000000"/>
          <w:sz w:val="24"/>
          <w:szCs w:val="24"/>
        </w:rPr>
        <w:t>Terry Tatro, Matthew Lafluer</w:t>
      </w:r>
    </w:p>
    <w:p w14:paraId="2B3A88B8" w14:textId="77777777" w:rsidR="008A640B" w:rsidRPr="00A05F2B" w:rsidRDefault="008A640B">
      <w:pPr>
        <w:rPr>
          <w:sz w:val="24"/>
          <w:szCs w:val="24"/>
        </w:rPr>
      </w:pPr>
    </w:p>
    <w:p w14:paraId="2A1F54BB" w14:textId="77777777" w:rsidR="00DA2D96" w:rsidRPr="00A05F2B" w:rsidRDefault="008A640B" w:rsidP="00C64D21">
      <w:pPr>
        <w:pStyle w:val="ListParagraph"/>
        <w:numPr>
          <w:ilvl w:val="0"/>
          <w:numId w:val="4"/>
        </w:numPr>
      </w:pPr>
      <w:r w:rsidRPr="00A05F2B">
        <w:rPr>
          <w:b/>
          <w:bCs/>
        </w:rPr>
        <w:t>Call to Order</w:t>
      </w:r>
      <w:r w:rsidR="00DA2D96" w:rsidRPr="00A05F2B">
        <w:t xml:space="preserve"> </w:t>
      </w:r>
      <w:r w:rsidR="00DA2D96" w:rsidRPr="00AB5FD9">
        <w:rPr>
          <w:b/>
          <w:bCs/>
        </w:rPr>
        <w:t>–</w:t>
      </w:r>
    </w:p>
    <w:p w14:paraId="15C86B71" w14:textId="457EBCD7" w:rsidR="008A640B" w:rsidRPr="00A05F2B" w:rsidRDefault="00DA2D96" w:rsidP="00DA2D96">
      <w:pPr>
        <w:ind w:left="360"/>
        <w:rPr>
          <w:sz w:val="24"/>
          <w:szCs w:val="24"/>
        </w:rPr>
      </w:pPr>
      <w:r w:rsidRPr="00A05F2B">
        <w:rPr>
          <w:sz w:val="24"/>
          <w:szCs w:val="24"/>
        </w:rPr>
        <w:t xml:space="preserve"> E. Knight called the meeting to order at 6:00PM</w:t>
      </w:r>
    </w:p>
    <w:p w14:paraId="759CA151" w14:textId="6360B2DC" w:rsidR="00DA2D96" w:rsidRPr="00A05F2B" w:rsidRDefault="00DA2D96" w:rsidP="00C64D21">
      <w:pPr>
        <w:pStyle w:val="ListParagraph"/>
        <w:numPr>
          <w:ilvl w:val="0"/>
          <w:numId w:val="4"/>
        </w:numPr>
      </w:pPr>
      <w:r w:rsidRPr="00A05F2B">
        <w:rPr>
          <w:b/>
          <w:bCs/>
        </w:rPr>
        <w:t xml:space="preserve">Adjustments to the Agenda </w:t>
      </w:r>
      <w:r w:rsidRPr="00AB5FD9">
        <w:rPr>
          <w:b/>
          <w:bCs/>
        </w:rPr>
        <w:t>–</w:t>
      </w:r>
      <w:r w:rsidRPr="00A05F2B">
        <w:t xml:space="preserve"> </w:t>
      </w:r>
    </w:p>
    <w:p w14:paraId="6A750E5D" w14:textId="27018E11" w:rsidR="00DA2D96" w:rsidRPr="00A05F2B" w:rsidRDefault="00DA2D96" w:rsidP="00DA2D96">
      <w:pPr>
        <w:ind w:left="360"/>
        <w:rPr>
          <w:sz w:val="24"/>
          <w:szCs w:val="24"/>
        </w:rPr>
      </w:pPr>
      <w:r w:rsidRPr="00A05F2B">
        <w:rPr>
          <w:sz w:val="24"/>
          <w:szCs w:val="24"/>
        </w:rPr>
        <w:t>A. McCracken requested to add the following items:</w:t>
      </w:r>
    </w:p>
    <w:p w14:paraId="30265587" w14:textId="56EC8DD0" w:rsidR="008A640B" w:rsidRPr="00A05F2B" w:rsidRDefault="008A640B" w:rsidP="00AB5FD9">
      <w:pPr>
        <w:pStyle w:val="ListParagraph"/>
        <w:numPr>
          <w:ilvl w:val="0"/>
          <w:numId w:val="13"/>
        </w:numPr>
      </w:pPr>
      <w:r w:rsidRPr="00A05F2B">
        <w:t>Playground Updates</w:t>
      </w:r>
    </w:p>
    <w:p w14:paraId="1A63BED1" w14:textId="029CCFB1" w:rsidR="008A640B" w:rsidRPr="00A05F2B" w:rsidRDefault="008A640B" w:rsidP="00AB5FD9">
      <w:pPr>
        <w:pStyle w:val="ListParagraph"/>
        <w:numPr>
          <w:ilvl w:val="0"/>
          <w:numId w:val="13"/>
        </w:numPr>
      </w:pPr>
      <w:r w:rsidRPr="00A05F2B">
        <w:t>T</w:t>
      </w:r>
      <w:r w:rsidR="00DA2D96" w:rsidRPr="00A05F2B">
        <w:t>own Administrator</w:t>
      </w:r>
      <w:r w:rsidRPr="00A05F2B">
        <w:t xml:space="preserve"> Priorities </w:t>
      </w:r>
    </w:p>
    <w:p w14:paraId="5AE9C905" w14:textId="77777777" w:rsidR="00AB5FD9" w:rsidRPr="00AB5FD9" w:rsidRDefault="00AB5FD9" w:rsidP="00AB5FD9">
      <w:pPr>
        <w:pStyle w:val="ListParagraph"/>
        <w:ind w:left="1440"/>
      </w:pPr>
    </w:p>
    <w:p w14:paraId="04317121" w14:textId="3D2C6122" w:rsidR="008A640B" w:rsidRPr="00A05F2B" w:rsidRDefault="00DA2D96" w:rsidP="00DA2D96">
      <w:pPr>
        <w:pStyle w:val="ListParagraph"/>
        <w:numPr>
          <w:ilvl w:val="0"/>
          <w:numId w:val="4"/>
        </w:numPr>
        <w:rPr>
          <w:b/>
          <w:bCs/>
        </w:rPr>
      </w:pPr>
      <w:r w:rsidRPr="00A05F2B">
        <w:rPr>
          <w:b/>
          <w:bCs/>
        </w:rPr>
        <w:t xml:space="preserve">Set </w:t>
      </w:r>
      <w:r w:rsidR="008A640B" w:rsidRPr="00A05F2B">
        <w:rPr>
          <w:b/>
          <w:bCs/>
        </w:rPr>
        <w:t>Municipal Tax Rate</w:t>
      </w:r>
      <w:r w:rsidRPr="00A05F2B">
        <w:rPr>
          <w:b/>
          <w:bCs/>
        </w:rPr>
        <w:t xml:space="preserve"> - </w:t>
      </w:r>
    </w:p>
    <w:p w14:paraId="3BF25F17" w14:textId="7EA91F70" w:rsidR="008A640B" w:rsidRPr="00A05F2B" w:rsidRDefault="008A640B" w:rsidP="008A640B">
      <w:pPr>
        <w:pStyle w:val="ListParagraph"/>
        <w:ind w:left="360"/>
      </w:pPr>
      <w:r w:rsidRPr="00A05F2B">
        <w:t>C</w:t>
      </w:r>
      <w:r w:rsidR="00DA2D96" w:rsidRPr="00A05F2B">
        <w:t xml:space="preserve">. </w:t>
      </w:r>
      <w:r w:rsidRPr="00A05F2B">
        <w:t>Dunn presented figures f</w:t>
      </w:r>
      <w:r w:rsidR="00DA2D96" w:rsidRPr="00A05F2B">
        <w:t>rom</w:t>
      </w:r>
      <w:r w:rsidRPr="00A05F2B">
        <w:t xml:space="preserve"> the lodged Grand List</w:t>
      </w:r>
      <w:r w:rsidR="00DA2D96" w:rsidRPr="00A05F2B">
        <w:t xml:space="preserve"> and p</w:t>
      </w:r>
      <w:r w:rsidRPr="00A05F2B">
        <w:t xml:space="preserve">rovided a </w:t>
      </w:r>
      <w:r w:rsidR="00DA2D96" w:rsidRPr="00A05F2B">
        <w:t xml:space="preserve">breakdown of the </w:t>
      </w:r>
      <w:r w:rsidR="008E6896" w:rsidRPr="00A05F2B">
        <w:t>projected</w:t>
      </w:r>
      <w:r w:rsidR="00DA2D96" w:rsidRPr="00A05F2B">
        <w:t xml:space="preserve"> tax rate using a formula based on the Grand List and voted budget</w:t>
      </w:r>
      <w:r w:rsidRPr="00A05F2B">
        <w:t xml:space="preserve">. The municipal tax rate is down this year. The presented tax rate is 0.7212. </w:t>
      </w:r>
    </w:p>
    <w:p w14:paraId="3F0FEA80" w14:textId="580879F6" w:rsidR="008A640B" w:rsidRPr="00A05F2B" w:rsidRDefault="008A640B" w:rsidP="008A640B">
      <w:pPr>
        <w:pStyle w:val="ListParagraph"/>
        <w:ind w:left="360"/>
      </w:pPr>
      <w:r w:rsidRPr="00A05F2B">
        <w:t>C</w:t>
      </w:r>
      <w:r w:rsidR="00DA2D96" w:rsidRPr="00A05F2B">
        <w:t>.</w:t>
      </w:r>
      <w:r w:rsidRPr="00A05F2B">
        <w:t xml:space="preserve"> Dunn presented the</w:t>
      </w:r>
      <w:r w:rsidR="00744925" w:rsidRPr="00A05F2B">
        <w:t xml:space="preserve"> state of Vermont Education rates. The</w:t>
      </w:r>
      <w:r w:rsidRPr="00A05F2B">
        <w:t xml:space="preserve"> homestead </w:t>
      </w:r>
      <w:r w:rsidR="00744925" w:rsidRPr="00A05F2B">
        <w:t xml:space="preserve">education tax rate of </w:t>
      </w:r>
      <w:r w:rsidRPr="00A05F2B">
        <w:t xml:space="preserve">1.7310. </w:t>
      </w:r>
      <w:r w:rsidR="00744925" w:rsidRPr="00A05F2B">
        <w:t xml:space="preserve">and </w:t>
      </w:r>
      <w:r w:rsidRPr="00A05F2B">
        <w:t xml:space="preserve">1.9339 for the non-homestead. Education tax went up all around. The education tax rate will be added to the municipal rates on the tax bills. </w:t>
      </w:r>
    </w:p>
    <w:p w14:paraId="29B6CFDF" w14:textId="77777777" w:rsidR="008A640B" w:rsidRPr="00A05F2B" w:rsidRDefault="008A640B" w:rsidP="008A640B">
      <w:pPr>
        <w:pStyle w:val="ListParagraph"/>
        <w:ind w:left="360"/>
      </w:pPr>
    </w:p>
    <w:p w14:paraId="7D7345C6" w14:textId="4137D7E1" w:rsidR="008A640B" w:rsidRPr="00A05F2B" w:rsidRDefault="00DA2D96" w:rsidP="008A640B">
      <w:pPr>
        <w:pStyle w:val="ListParagraph"/>
        <w:ind w:left="360"/>
        <w:rPr>
          <w:b/>
          <w:bCs/>
        </w:rPr>
      </w:pPr>
      <w:r w:rsidRPr="00A05F2B">
        <w:rPr>
          <w:b/>
          <w:bCs/>
        </w:rPr>
        <w:t>Motion made by A. McCracken t</w:t>
      </w:r>
      <w:r w:rsidR="008A640B" w:rsidRPr="00A05F2B">
        <w:rPr>
          <w:b/>
          <w:bCs/>
        </w:rPr>
        <w:t>o adopt the municipal tax rate of 0.7212</w:t>
      </w:r>
      <w:r w:rsidRPr="00A05F2B">
        <w:rPr>
          <w:b/>
          <w:bCs/>
        </w:rPr>
        <w:t xml:space="preserve">, with a </w:t>
      </w:r>
      <w:r w:rsidR="008A640B" w:rsidRPr="00A05F2B">
        <w:rPr>
          <w:b/>
          <w:bCs/>
        </w:rPr>
        <w:t>second</w:t>
      </w:r>
      <w:r w:rsidRPr="00A05F2B">
        <w:rPr>
          <w:b/>
          <w:bCs/>
        </w:rPr>
        <w:t xml:space="preserve"> by</w:t>
      </w:r>
      <w:r w:rsidR="008A640B" w:rsidRPr="00A05F2B">
        <w:rPr>
          <w:b/>
          <w:bCs/>
        </w:rPr>
        <w:t xml:space="preserve"> R</w:t>
      </w:r>
      <w:r w:rsidR="000C4EC5" w:rsidRPr="00A05F2B">
        <w:rPr>
          <w:b/>
          <w:bCs/>
        </w:rPr>
        <w:t>.</w:t>
      </w:r>
      <w:r w:rsidRPr="00A05F2B">
        <w:rPr>
          <w:b/>
          <w:bCs/>
        </w:rPr>
        <w:t xml:space="preserve"> </w:t>
      </w:r>
      <w:r w:rsidR="008A640B" w:rsidRPr="00A05F2B">
        <w:rPr>
          <w:b/>
          <w:bCs/>
        </w:rPr>
        <w:t>D</w:t>
      </w:r>
      <w:r w:rsidRPr="00A05F2B">
        <w:rPr>
          <w:b/>
          <w:bCs/>
        </w:rPr>
        <w:t>uchaine</w:t>
      </w:r>
      <w:r w:rsidR="008A640B" w:rsidRPr="00A05F2B">
        <w:rPr>
          <w:b/>
          <w:bCs/>
        </w:rPr>
        <w:t xml:space="preserve">. </w:t>
      </w:r>
      <w:r w:rsidRPr="00A05F2B">
        <w:rPr>
          <w:b/>
          <w:bCs/>
        </w:rPr>
        <w:t>Motion approved</w:t>
      </w:r>
      <w:r w:rsidR="008A640B" w:rsidRPr="00A05F2B">
        <w:rPr>
          <w:b/>
          <w:bCs/>
        </w:rPr>
        <w:t xml:space="preserve"> unanimously. </w:t>
      </w:r>
    </w:p>
    <w:p w14:paraId="037B2862" w14:textId="77777777" w:rsidR="008A640B" w:rsidRPr="00A05F2B" w:rsidRDefault="008A640B" w:rsidP="008A640B">
      <w:pPr>
        <w:pStyle w:val="ListParagraph"/>
        <w:ind w:left="360"/>
      </w:pPr>
    </w:p>
    <w:p w14:paraId="32BF9567" w14:textId="1B8378F2" w:rsidR="00DA2D96" w:rsidRPr="00A05F2B" w:rsidRDefault="008A640B" w:rsidP="00915A70">
      <w:pPr>
        <w:pStyle w:val="ListParagraph"/>
        <w:numPr>
          <w:ilvl w:val="1"/>
          <w:numId w:val="4"/>
        </w:numPr>
        <w:rPr>
          <w:b/>
          <w:bCs/>
        </w:rPr>
      </w:pPr>
      <w:r w:rsidRPr="00A05F2B">
        <w:rPr>
          <w:b/>
          <w:bCs/>
        </w:rPr>
        <w:lastRenderedPageBreak/>
        <w:t>Playground update</w:t>
      </w:r>
      <w:r w:rsidR="00DA2D96" w:rsidRPr="00A05F2B">
        <w:rPr>
          <w:b/>
          <w:bCs/>
        </w:rPr>
        <w:t xml:space="preserve"> –</w:t>
      </w:r>
    </w:p>
    <w:p w14:paraId="038ABFFA" w14:textId="0F848D40" w:rsidR="008A640B" w:rsidRPr="00A05F2B" w:rsidRDefault="008A640B" w:rsidP="00DA2D96">
      <w:pPr>
        <w:pStyle w:val="ListParagraph"/>
      </w:pPr>
      <w:r w:rsidRPr="00A05F2B">
        <w:t>A</w:t>
      </w:r>
      <w:r w:rsidR="000C4EC5" w:rsidRPr="00A05F2B">
        <w:t>.</w:t>
      </w:r>
      <w:r w:rsidR="00DA2D96" w:rsidRPr="00A05F2B">
        <w:t xml:space="preserve"> </w:t>
      </w:r>
      <w:r w:rsidRPr="00A05F2B">
        <w:t>M</w:t>
      </w:r>
      <w:r w:rsidR="00DA2D96" w:rsidRPr="00A05F2B">
        <w:t>cCracken</w:t>
      </w:r>
      <w:r w:rsidRPr="00A05F2B">
        <w:t xml:space="preserve"> provided update after</w:t>
      </w:r>
      <w:r w:rsidR="00DA2D96" w:rsidRPr="00A05F2B">
        <w:t xml:space="preserve"> site</w:t>
      </w:r>
      <w:r w:rsidRPr="00A05F2B">
        <w:t xml:space="preserve"> visitation today</w:t>
      </w:r>
      <w:r w:rsidR="000C4EC5" w:rsidRPr="00A05F2B">
        <w:t xml:space="preserve"> and reports c</w:t>
      </w:r>
      <w:r w:rsidRPr="00A05F2B">
        <w:t>onstruction is underway. No specific timeline set for date of completion. The donated cement should be arriving this Thursday</w:t>
      </w:r>
      <w:r w:rsidR="00F7124F" w:rsidRPr="00A05F2B">
        <w:t>, September 4</w:t>
      </w:r>
      <w:r w:rsidR="00F7124F" w:rsidRPr="00A05F2B">
        <w:rPr>
          <w:vertAlign w:val="superscript"/>
        </w:rPr>
        <w:t>th</w:t>
      </w:r>
      <w:r w:rsidR="00F7124F" w:rsidRPr="00A05F2B">
        <w:t>, 2025</w:t>
      </w:r>
      <w:r w:rsidRPr="00A05F2B">
        <w:t xml:space="preserve">. </w:t>
      </w:r>
    </w:p>
    <w:p w14:paraId="556D365E" w14:textId="77777777" w:rsidR="008A640B" w:rsidRPr="00A05F2B" w:rsidRDefault="008A640B" w:rsidP="008A640B">
      <w:pPr>
        <w:pStyle w:val="ListParagraph"/>
        <w:ind w:left="360"/>
      </w:pPr>
    </w:p>
    <w:p w14:paraId="7EB43063" w14:textId="77A47B5B" w:rsidR="00F7124F" w:rsidRPr="00A05F2B" w:rsidRDefault="00F7124F" w:rsidP="00915A70">
      <w:pPr>
        <w:pStyle w:val="ListParagraph"/>
        <w:numPr>
          <w:ilvl w:val="1"/>
          <w:numId w:val="4"/>
        </w:numPr>
        <w:rPr>
          <w:b/>
          <w:bCs/>
        </w:rPr>
      </w:pPr>
      <w:r w:rsidRPr="00A05F2B">
        <w:rPr>
          <w:b/>
          <w:bCs/>
        </w:rPr>
        <w:t xml:space="preserve">Town Administrator Priorities - </w:t>
      </w:r>
    </w:p>
    <w:p w14:paraId="39810D97" w14:textId="68E3ADDD" w:rsidR="008A640B" w:rsidRPr="00A05F2B" w:rsidRDefault="0028268B" w:rsidP="00517EC9">
      <w:pPr>
        <w:pStyle w:val="ListParagraph"/>
        <w:numPr>
          <w:ilvl w:val="0"/>
          <w:numId w:val="2"/>
        </w:numPr>
      </w:pPr>
      <w:r w:rsidRPr="00A05F2B">
        <w:t>A. McCracken</w:t>
      </w:r>
      <w:r w:rsidR="00744925" w:rsidRPr="00A05F2B">
        <w:t xml:space="preserve"> suggested making a log of all apps, modules and </w:t>
      </w:r>
      <w:r w:rsidRPr="00A05F2B">
        <w:t>software</w:t>
      </w:r>
      <w:r w:rsidR="00744925" w:rsidRPr="00A05F2B">
        <w:t xml:space="preserve"> activity the Town Administrator position </w:t>
      </w:r>
      <w:r w:rsidRPr="00A05F2B">
        <w:t>utilizes</w:t>
      </w:r>
      <w:r w:rsidR="00972B83">
        <w:t xml:space="preserve">. Request to </w:t>
      </w:r>
      <w:r w:rsidRPr="00A05F2B">
        <w:t>create a</w:t>
      </w:r>
      <w:r w:rsidR="008B26E7" w:rsidRPr="00A05F2B">
        <w:t>n inventory of log-in information</w:t>
      </w:r>
      <w:r w:rsidR="00744925" w:rsidRPr="00A05F2B">
        <w:t>.</w:t>
      </w:r>
      <w:r w:rsidR="00517EC9" w:rsidRPr="00A05F2B">
        <w:t xml:space="preserve"> </w:t>
      </w:r>
    </w:p>
    <w:p w14:paraId="1DB87D09" w14:textId="0A892255" w:rsidR="00517EC9" w:rsidRPr="00A05F2B" w:rsidRDefault="008B26E7" w:rsidP="00517EC9">
      <w:pPr>
        <w:pStyle w:val="ListParagraph"/>
        <w:numPr>
          <w:ilvl w:val="0"/>
          <w:numId w:val="2"/>
        </w:numPr>
      </w:pPr>
      <w:r w:rsidRPr="00A05F2B">
        <w:t>R. Duchaine suggested to r</w:t>
      </w:r>
      <w:r w:rsidR="00517EC9" w:rsidRPr="00A05F2B">
        <w:t xml:space="preserve">esolve issue with call forwarding from previous </w:t>
      </w:r>
      <w:r w:rsidR="00B647AE" w:rsidRPr="00A05F2B">
        <w:t>administrator’s phone</w:t>
      </w:r>
      <w:r w:rsidR="00517EC9" w:rsidRPr="00A05F2B">
        <w:t xml:space="preserve">. Determining phone lines and where they go. </w:t>
      </w:r>
      <w:r w:rsidR="0098112B" w:rsidRPr="00A05F2B">
        <w:t xml:space="preserve">Utilizing Town Admin cell phone. </w:t>
      </w:r>
    </w:p>
    <w:p w14:paraId="66656C4A" w14:textId="646DF211" w:rsidR="00517EC9" w:rsidRPr="00A05F2B" w:rsidRDefault="0098112B" w:rsidP="00517EC9">
      <w:pPr>
        <w:pStyle w:val="ListParagraph"/>
        <w:numPr>
          <w:ilvl w:val="0"/>
          <w:numId w:val="2"/>
        </w:numPr>
      </w:pPr>
      <w:r w:rsidRPr="00A05F2B">
        <w:t>R. Duchaine suggested confirming access and log in information for security camera system</w:t>
      </w:r>
      <w:r w:rsidR="00517EC9" w:rsidRPr="00A05F2B">
        <w:t>.</w:t>
      </w:r>
    </w:p>
    <w:p w14:paraId="5C7F13DE" w14:textId="22A4A7B1" w:rsidR="00517EC9" w:rsidRPr="00A05F2B" w:rsidRDefault="00B647AE" w:rsidP="00517EC9">
      <w:pPr>
        <w:pStyle w:val="ListParagraph"/>
        <w:numPr>
          <w:ilvl w:val="0"/>
          <w:numId w:val="2"/>
        </w:numPr>
      </w:pPr>
      <w:r w:rsidRPr="00A05F2B">
        <w:t xml:space="preserve">E. Knight provided history of </w:t>
      </w:r>
      <w:r w:rsidR="00517EC9" w:rsidRPr="00A05F2B">
        <w:t>Industrial Park sewer pump concerns</w:t>
      </w:r>
      <w:r w:rsidR="00555028" w:rsidRPr="00A05F2B">
        <w:t xml:space="preserve"> and would like to investigate concerns further</w:t>
      </w:r>
      <w:r w:rsidR="00517EC9" w:rsidRPr="00A05F2B">
        <w:t xml:space="preserve">. </w:t>
      </w:r>
    </w:p>
    <w:p w14:paraId="0BC3CA19" w14:textId="2F1D935B" w:rsidR="00517EC9" w:rsidRPr="00A05F2B" w:rsidRDefault="00B647AE" w:rsidP="00517EC9">
      <w:pPr>
        <w:pStyle w:val="ListParagraph"/>
        <w:numPr>
          <w:ilvl w:val="0"/>
          <w:numId w:val="2"/>
        </w:numPr>
      </w:pPr>
      <w:r w:rsidRPr="00A05F2B">
        <w:t>A. McCracken noted r</w:t>
      </w:r>
      <w:r w:rsidR="00517EC9" w:rsidRPr="00A05F2B">
        <w:t>esponding to requisitions for closing out the grant</w:t>
      </w:r>
      <w:r w:rsidRPr="00A05F2B">
        <w:t xml:space="preserve"> </w:t>
      </w:r>
      <w:r w:rsidR="00555028" w:rsidRPr="00A05F2B">
        <w:t>for</w:t>
      </w:r>
      <w:r w:rsidRPr="00A05F2B">
        <w:t xml:space="preserve"> the Alburgh Clubhouse Project</w:t>
      </w:r>
      <w:r w:rsidR="00517EC9" w:rsidRPr="00A05F2B">
        <w:t xml:space="preserve">. </w:t>
      </w:r>
    </w:p>
    <w:p w14:paraId="6E4528F5" w14:textId="41D7DEF9" w:rsidR="00517EC9" w:rsidRPr="00A05F2B" w:rsidRDefault="00B647AE" w:rsidP="00AB45AF">
      <w:pPr>
        <w:pStyle w:val="ListParagraph"/>
        <w:numPr>
          <w:ilvl w:val="0"/>
          <w:numId w:val="2"/>
        </w:numPr>
      </w:pPr>
      <w:r w:rsidRPr="00A05F2B">
        <w:t>E. Knight suggested a long-t</w:t>
      </w:r>
      <w:r w:rsidR="00517EC9" w:rsidRPr="00A05F2B">
        <w:t xml:space="preserve">erm </w:t>
      </w:r>
      <w:r w:rsidRPr="00A05F2B">
        <w:t>p</w:t>
      </w:r>
      <w:r w:rsidR="00517EC9" w:rsidRPr="00A05F2B">
        <w:t>riority</w:t>
      </w:r>
      <w:r w:rsidRPr="00A05F2B">
        <w:t xml:space="preserve"> </w:t>
      </w:r>
      <w:r w:rsidR="00972B83" w:rsidRPr="00A05F2B">
        <w:t>for</w:t>
      </w:r>
      <w:r w:rsidRPr="00A05F2B">
        <w:t xml:space="preserve"> c</w:t>
      </w:r>
      <w:r w:rsidR="00517EC9" w:rsidRPr="00A05F2B">
        <w:t xml:space="preserve">leaning up the Missile Base property. </w:t>
      </w:r>
      <w:r w:rsidRPr="00A05F2B">
        <w:t>Investigate possible</w:t>
      </w:r>
      <w:r w:rsidR="00517EC9" w:rsidRPr="00A05F2B">
        <w:t xml:space="preserve"> federal funding. </w:t>
      </w:r>
    </w:p>
    <w:p w14:paraId="438C0368" w14:textId="3D32AC41" w:rsidR="00AB45AF" w:rsidRPr="00A05F2B" w:rsidRDefault="000D5C75" w:rsidP="00AB45AF">
      <w:pPr>
        <w:pStyle w:val="ListParagraph"/>
        <w:numPr>
          <w:ilvl w:val="0"/>
          <w:numId w:val="2"/>
        </w:numPr>
      </w:pPr>
      <w:r w:rsidRPr="00A05F2B">
        <w:t xml:space="preserve">Public comment from M. </w:t>
      </w:r>
      <w:r w:rsidRPr="00A05F2B">
        <w:rPr>
          <w:rFonts w:eastAsia="Times New Roman" w:cs="Times New Roman"/>
          <w:color w:val="000000"/>
        </w:rPr>
        <w:t>Lafluer</w:t>
      </w:r>
      <w:r w:rsidRPr="00A05F2B">
        <w:t xml:space="preserve"> to b</w:t>
      </w:r>
      <w:r w:rsidR="00AB45AF" w:rsidRPr="00A05F2B">
        <w:t xml:space="preserve">e on the </w:t>
      </w:r>
      <w:r w:rsidRPr="00A05F2B">
        <w:t>lookout</w:t>
      </w:r>
      <w:r w:rsidR="00AB45AF" w:rsidRPr="00A05F2B">
        <w:t xml:space="preserve"> for </w:t>
      </w:r>
      <w:r w:rsidRPr="00A05F2B">
        <w:t>g</w:t>
      </w:r>
      <w:r w:rsidR="00AB45AF" w:rsidRPr="00A05F2B">
        <w:t>rants and funding opportunities</w:t>
      </w:r>
      <w:r w:rsidRPr="00A05F2B">
        <w:t xml:space="preserve"> for town improvements</w:t>
      </w:r>
      <w:r w:rsidR="00AB45AF" w:rsidRPr="00A05F2B">
        <w:t xml:space="preserve">. </w:t>
      </w:r>
    </w:p>
    <w:p w14:paraId="45F8EFC1" w14:textId="77777777" w:rsidR="00885B6F" w:rsidRPr="00A05F2B" w:rsidRDefault="00885B6F" w:rsidP="00972B83">
      <w:pPr>
        <w:pStyle w:val="ListParagraph"/>
      </w:pPr>
    </w:p>
    <w:p w14:paraId="08857A57" w14:textId="7A128F81" w:rsidR="00885B6F" w:rsidRPr="00A05F2B" w:rsidRDefault="00885B6F" w:rsidP="00972B83">
      <w:pPr>
        <w:pStyle w:val="ListParagraph"/>
        <w:numPr>
          <w:ilvl w:val="0"/>
          <w:numId w:val="4"/>
        </w:numPr>
        <w:ind w:left="360"/>
        <w:rPr>
          <w:b/>
          <w:bCs/>
        </w:rPr>
      </w:pPr>
      <w:r w:rsidRPr="00A05F2B">
        <w:rPr>
          <w:b/>
          <w:bCs/>
        </w:rPr>
        <w:t>Discussion regarding the Center Bay Consultant -</w:t>
      </w:r>
    </w:p>
    <w:p w14:paraId="2DA73F0E" w14:textId="0D8407FA" w:rsidR="000D5C75" w:rsidRPr="00A05F2B" w:rsidRDefault="000D5C75" w:rsidP="000D5C75">
      <w:pPr>
        <w:rPr>
          <w:b/>
          <w:bCs/>
          <w:sz w:val="24"/>
          <w:szCs w:val="24"/>
        </w:rPr>
      </w:pPr>
      <w:r w:rsidRPr="00A05F2B">
        <w:rPr>
          <w:b/>
          <w:bCs/>
          <w:sz w:val="24"/>
          <w:szCs w:val="24"/>
        </w:rPr>
        <w:t xml:space="preserve">Motion made by A. McCracken </w:t>
      </w:r>
      <w:r w:rsidR="00885B6F" w:rsidRPr="00A05F2B">
        <w:rPr>
          <w:b/>
          <w:bCs/>
          <w:sz w:val="24"/>
          <w:szCs w:val="24"/>
        </w:rPr>
        <w:t>to find</w:t>
      </w:r>
      <w:r w:rsidR="00885B6F" w:rsidRPr="00A05F2B">
        <w:rPr>
          <w:b/>
          <w:bCs/>
          <w:sz w:val="24"/>
          <w:szCs w:val="24"/>
        </w:rPr>
        <w:t xml:space="preserve"> that premature knowledge</w:t>
      </w:r>
      <w:r w:rsidR="006519A9" w:rsidRPr="00A05F2B">
        <w:rPr>
          <w:b/>
          <w:bCs/>
          <w:sz w:val="24"/>
          <w:szCs w:val="24"/>
        </w:rPr>
        <w:t xml:space="preserve"> regarding contracts</w:t>
      </w:r>
      <w:r w:rsidR="00885B6F" w:rsidRPr="00A05F2B">
        <w:rPr>
          <w:b/>
          <w:bCs/>
          <w:sz w:val="24"/>
          <w:szCs w:val="24"/>
        </w:rPr>
        <w:t xml:space="preserve"> would place the </w:t>
      </w:r>
      <w:r w:rsidR="006519A9" w:rsidRPr="00A05F2B">
        <w:rPr>
          <w:b/>
          <w:bCs/>
          <w:sz w:val="24"/>
          <w:szCs w:val="24"/>
        </w:rPr>
        <w:t>Town or person(s)</w:t>
      </w:r>
      <w:r w:rsidR="00885B6F" w:rsidRPr="00A05F2B">
        <w:rPr>
          <w:b/>
          <w:bCs/>
          <w:sz w:val="24"/>
          <w:szCs w:val="24"/>
        </w:rPr>
        <w:t xml:space="preserve"> involved at a substantial disadvantage</w:t>
      </w:r>
      <w:r w:rsidR="006519A9" w:rsidRPr="00A05F2B">
        <w:rPr>
          <w:b/>
          <w:bCs/>
          <w:sz w:val="24"/>
          <w:szCs w:val="24"/>
        </w:rPr>
        <w:t>. Second</w:t>
      </w:r>
      <w:r w:rsidRPr="00A05F2B">
        <w:rPr>
          <w:b/>
          <w:bCs/>
          <w:sz w:val="24"/>
          <w:szCs w:val="24"/>
        </w:rPr>
        <w:t xml:space="preserve"> by J. </w:t>
      </w:r>
      <w:proofErr w:type="spellStart"/>
      <w:r w:rsidRPr="00A05F2B">
        <w:rPr>
          <w:rFonts w:eastAsia="Times New Roman" w:cs="Times New Roman"/>
          <w:b/>
          <w:bCs/>
          <w:color w:val="000000"/>
          <w:sz w:val="24"/>
          <w:szCs w:val="24"/>
        </w:rPr>
        <w:t>Hokenberg</w:t>
      </w:r>
      <w:proofErr w:type="spellEnd"/>
      <w:r w:rsidRPr="00A05F2B">
        <w:rPr>
          <w:b/>
          <w:bCs/>
          <w:sz w:val="24"/>
          <w:szCs w:val="24"/>
        </w:rPr>
        <w:t xml:space="preserve">. Motion approved unanimously. </w:t>
      </w:r>
    </w:p>
    <w:p w14:paraId="3B42AEB9" w14:textId="44A5A8B5" w:rsidR="006519A9" w:rsidRPr="00A05F2B" w:rsidRDefault="006519A9" w:rsidP="000D5C75">
      <w:pPr>
        <w:rPr>
          <w:b/>
          <w:bCs/>
          <w:sz w:val="24"/>
          <w:szCs w:val="24"/>
        </w:rPr>
      </w:pPr>
      <w:r w:rsidRPr="00A05F2B">
        <w:rPr>
          <w:b/>
          <w:bCs/>
          <w:sz w:val="24"/>
          <w:szCs w:val="24"/>
        </w:rPr>
        <w:t xml:space="preserve">Motion made by A. McCracken to enter executive session at 6:21PM to discuss </w:t>
      </w:r>
      <w:r w:rsidRPr="00A05F2B">
        <w:rPr>
          <w:b/>
          <w:bCs/>
          <w:sz w:val="24"/>
          <w:szCs w:val="24"/>
        </w:rPr>
        <w:t>confidential attorney-client communications</w:t>
      </w:r>
      <w:r w:rsidRPr="00A05F2B">
        <w:rPr>
          <w:b/>
          <w:bCs/>
          <w:sz w:val="24"/>
          <w:szCs w:val="24"/>
        </w:rPr>
        <w:t xml:space="preserve"> under the provisions of 1 VSA 313 (a)(1) of the Vermont Statutes; to include the </w:t>
      </w:r>
      <w:r w:rsidR="00665608" w:rsidRPr="00A05F2B">
        <w:rPr>
          <w:b/>
          <w:bCs/>
          <w:sz w:val="24"/>
          <w:szCs w:val="24"/>
        </w:rPr>
        <w:t>following:</w:t>
      </w:r>
      <w:r w:rsidRPr="00A05F2B">
        <w:rPr>
          <w:b/>
          <w:bCs/>
          <w:sz w:val="24"/>
          <w:szCs w:val="24"/>
        </w:rPr>
        <w:t xml:space="preserve"> Selectboard Members: E. Knight, A. McCracken, R. Duchaine, J. </w:t>
      </w:r>
      <w:proofErr w:type="spellStart"/>
      <w:r w:rsidRPr="00A05F2B">
        <w:rPr>
          <w:b/>
          <w:bCs/>
          <w:sz w:val="24"/>
          <w:szCs w:val="24"/>
        </w:rPr>
        <w:t>Hokenberg</w:t>
      </w:r>
      <w:proofErr w:type="spellEnd"/>
      <w:r w:rsidRPr="00A05F2B">
        <w:rPr>
          <w:b/>
          <w:bCs/>
          <w:sz w:val="24"/>
          <w:szCs w:val="24"/>
        </w:rPr>
        <w:t xml:space="preserve">; </w:t>
      </w:r>
      <w:r w:rsidR="00972B83">
        <w:rPr>
          <w:b/>
          <w:bCs/>
          <w:sz w:val="24"/>
          <w:szCs w:val="24"/>
        </w:rPr>
        <w:t xml:space="preserve">and </w:t>
      </w:r>
      <w:r w:rsidRPr="00A05F2B">
        <w:rPr>
          <w:b/>
          <w:bCs/>
          <w:sz w:val="24"/>
          <w:szCs w:val="24"/>
        </w:rPr>
        <w:t xml:space="preserve">Town Administrator A. Costello. Second by J. </w:t>
      </w:r>
      <w:proofErr w:type="spellStart"/>
      <w:r w:rsidRPr="00A05F2B">
        <w:rPr>
          <w:b/>
          <w:bCs/>
          <w:sz w:val="24"/>
          <w:szCs w:val="24"/>
        </w:rPr>
        <w:t>Hokenberg</w:t>
      </w:r>
      <w:proofErr w:type="spellEnd"/>
      <w:r w:rsidRPr="00A05F2B">
        <w:rPr>
          <w:b/>
          <w:bCs/>
          <w:sz w:val="24"/>
          <w:szCs w:val="24"/>
        </w:rPr>
        <w:t>. Motion approved unanimously.</w:t>
      </w:r>
    </w:p>
    <w:p w14:paraId="30DD8B2E" w14:textId="72B5253A" w:rsidR="00915A70" w:rsidRPr="00A05F2B" w:rsidRDefault="00915A70" w:rsidP="000D5C75">
      <w:pPr>
        <w:rPr>
          <w:b/>
          <w:bCs/>
          <w:sz w:val="24"/>
          <w:szCs w:val="24"/>
        </w:rPr>
      </w:pPr>
      <w:r w:rsidRPr="00A05F2B">
        <w:rPr>
          <w:b/>
          <w:bCs/>
          <w:sz w:val="24"/>
          <w:szCs w:val="24"/>
        </w:rPr>
        <w:t xml:space="preserve">Motion made by A. McCracken to exit executive session at 6:30PM. Second by J. </w:t>
      </w:r>
      <w:proofErr w:type="spellStart"/>
      <w:r w:rsidRPr="00A05F2B">
        <w:rPr>
          <w:b/>
          <w:bCs/>
          <w:sz w:val="24"/>
          <w:szCs w:val="24"/>
        </w:rPr>
        <w:t>Hokenberg</w:t>
      </w:r>
      <w:proofErr w:type="spellEnd"/>
      <w:r w:rsidRPr="00A05F2B">
        <w:rPr>
          <w:b/>
          <w:bCs/>
          <w:sz w:val="24"/>
          <w:szCs w:val="24"/>
        </w:rPr>
        <w:t xml:space="preserve">. Motion approved unanimously. </w:t>
      </w:r>
    </w:p>
    <w:p w14:paraId="2ADC9620" w14:textId="3E93DCC4" w:rsidR="006519A9" w:rsidRPr="00A05F2B" w:rsidRDefault="006519A9" w:rsidP="000D5C75">
      <w:pPr>
        <w:rPr>
          <w:b/>
          <w:bCs/>
          <w:sz w:val="24"/>
          <w:szCs w:val="24"/>
        </w:rPr>
      </w:pPr>
      <w:r w:rsidRPr="00A05F2B">
        <w:rPr>
          <w:b/>
          <w:bCs/>
          <w:sz w:val="24"/>
          <w:szCs w:val="24"/>
        </w:rPr>
        <w:t xml:space="preserve">Motion made by J. </w:t>
      </w:r>
      <w:proofErr w:type="spellStart"/>
      <w:r w:rsidRPr="00A05F2B">
        <w:rPr>
          <w:b/>
          <w:bCs/>
          <w:sz w:val="24"/>
          <w:szCs w:val="24"/>
        </w:rPr>
        <w:t>Hokenberg</w:t>
      </w:r>
      <w:proofErr w:type="spellEnd"/>
      <w:r w:rsidRPr="00A05F2B">
        <w:rPr>
          <w:b/>
          <w:bCs/>
          <w:sz w:val="24"/>
          <w:szCs w:val="24"/>
        </w:rPr>
        <w:t xml:space="preserve"> to nominate a </w:t>
      </w:r>
      <w:r w:rsidR="00665608">
        <w:rPr>
          <w:b/>
          <w:bCs/>
          <w:sz w:val="24"/>
          <w:szCs w:val="24"/>
        </w:rPr>
        <w:t>S</w:t>
      </w:r>
      <w:r w:rsidRPr="00A05F2B">
        <w:rPr>
          <w:b/>
          <w:bCs/>
          <w:sz w:val="24"/>
          <w:szCs w:val="24"/>
        </w:rPr>
        <w:t xml:space="preserve">pecial </w:t>
      </w:r>
      <w:r w:rsidR="00665608">
        <w:rPr>
          <w:b/>
          <w:bCs/>
          <w:sz w:val="24"/>
          <w:szCs w:val="24"/>
        </w:rPr>
        <w:t>A</w:t>
      </w:r>
      <w:r w:rsidRPr="00A05F2B">
        <w:rPr>
          <w:b/>
          <w:bCs/>
          <w:sz w:val="24"/>
          <w:szCs w:val="24"/>
        </w:rPr>
        <w:t>ssistant to the Selectboard for the Center Bay litigation to facilitate, research and provide testimony for the case</w:t>
      </w:r>
      <w:r w:rsidR="00915A70" w:rsidRPr="00A05F2B">
        <w:rPr>
          <w:b/>
          <w:bCs/>
          <w:sz w:val="24"/>
          <w:szCs w:val="24"/>
        </w:rPr>
        <w:t xml:space="preserve">. </w:t>
      </w:r>
      <w:r w:rsidR="00915A70" w:rsidRPr="00A05F2B">
        <w:rPr>
          <w:b/>
          <w:bCs/>
          <w:sz w:val="24"/>
          <w:szCs w:val="24"/>
        </w:rPr>
        <w:lastRenderedPageBreak/>
        <w:t>Candidate discussed and nominated was</w:t>
      </w:r>
      <w:r w:rsidRPr="00A05F2B">
        <w:rPr>
          <w:b/>
          <w:bCs/>
          <w:sz w:val="24"/>
          <w:szCs w:val="24"/>
        </w:rPr>
        <w:t xml:space="preserve"> Josie Henry. Second by R. Duchaine. Motion approved unanimously. </w:t>
      </w:r>
    </w:p>
    <w:p w14:paraId="206DD143" w14:textId="0DFB34F2" w:rsidR="00547D21" w:rsidRPr="00972B83" w:rsidRDefault="00915A70" w:rsidP="00972B83">
      <w:pPr>
        <w:pStyle w:val="ListParagraph"/>
        <w:numPr>
          <w:ilvl w:val="0"/>
          <w:numId w:val="4"/>
        </w:numPr>
        <w:rPr>
          <w:b/>
          <w:bCs/>
        </w:rPr>
      </w:pPr>
      <w:r w:rsidRPr="00972B83">
        <w:rPr>
          <w:b/>
          <w:bCs/>
        </w:rPr>
        <w:t>Adjournment -</w:t>
      </w:r>
    </w:p>
    <w:p w14:paraId="15CD7819" w14:textId="3690161A" w:rsidR="008A640B" w:rsidRDefault="00915A70" w:rsidP="00915A70">
      <w:pPr>
        <w:rPr>
          <w:b/>
          <w:bCs/>
          <w:sz w:val="24"/>
          <w:szCs w:val="24"/>
        </w:rPr>
      </w:pPr>
      <w:r w:rsidRPr="00A05F2B">
        <w:rPr>
          <w:b/>
          <w:bCs/>
          <w:sz w:val="24"/>
          <w:szCs w:val="24"/>
        </w:rPr>
        <w:t>Motion made by R. Duchaine to adjourn the meeting at 6:32</w:t>
      </w:r>
      <w:r w:rsidR="00547D21" w:rsidRPr="00A05F2B">
        <w:rPr>
          <w:b/>
          <w:bCs/>
          <w:sz w:val="24"/>
          <w:szCs w:val="24"/>
        </w:rPr>
        <w:t xml:space="preserve">. </w:t>
      </w:r>
      <w:r w:rsidRPr="00A05F2B">
        <w:rPr>
          <w:b/>
          <w:bCs/>
          <w:sz w:val="24"/>
          <w:szCs w:val="24"/>
        </w:rPr>
        <w:t xml:space="preserve">Second by </w:t>
      </w:r>
      <w:r w:rsidR="00547D21" w:rsidRPr="00A05F2B">
        <w:rPr>
          <w:b/>
          <w:bCs/>
          <w:sz w:val="24"/>
          <w:szCs w:val="24"/>
        </w:rPr>
        <w:t>J</w:t>
      </w:r>
      <w:r w:rsidRPr="00A05F2B">
        <w:rPr>
          <w:b/>
          <w:bCs/>
          <w:sz w:val="24"/>
          <w:szCs w:val="24"/>
        </w:rPr>
        <w:t xml:space="preserve">. </w:t>
      </w:r>
      <w:proofErr w:type="spellStart"/>
      <w:r w:rsidR="00547D21" w:rsidRPr="00A05F2B">
        <w:rPr>
          <w:b/>
          <w:bCs/>
          <w:sz w:val="24"/>
          <w:szCs w:val="24"/>
        </w:rPr>
        <w:t>H</w:t>
      </w:r>
      <w:r w:rsidRPr="00A05F2B">
        <w:rPr>
          <w:b/>
          <w:bCs/>
          <w:sz w:val="24"/>
          <w:szCs w:val="24"/>
        </w:rPr>
        <w:t>okenberg</w:t>
      </w:r>
      <w:proofErr w:type="spellEnd"/>
      <w:r w:rsidR="00547D21" w:rsidRPr="00A05F2B">
        <w:rPr>
          <w:b/>
          <w:bCs/>
          <w:sz w:val="24"/>
          <w:szCs w:val="24"/>
        </w:rPr>
        <w:t>.</w:t>
      </w:r>
      <w:r w:rsidRPr="00A05F2B">
        <w:rPr>
          <w:b/>
          <w:bCs/>
          <w:sz w:val="24"/>
          <w:szCs w:val="24"/>
        </w:rPr>
        <w:t xml:space="preserve"> </w:t>
      </w:r>
      <w:r w:rsidRPr="00A05F2B">
        <w:rPr>
          <w:b/>
          <w:bCs/>
          <w:sz w:val="24"/>
          <w:szCs w:val="24"/>
        </w:rPr>
        <w:t>Motion approved unanimously.</w:t>
      </w:r>
    </w:p>
    <w:p w14:paraId="36CC7F90" w14:textId="77777777" w:rsidR="00A05F2B" w:rsidRDefault="00A05F2B" w:rsidP="00915A70">
      <w:pPr>
        <w:rPr>
          <w:b/>
          <w:bCs/>
          <w:sz w:val="24"/>
          <w:szCs w:val="24"/>
        </w:rPr>
      </w:pPr>
    </w:p>
    <w:p w14:paraId="385AD57B" w14:textId="77777777" w:rsidR="00A05F2B" w:rsidRPr="008049BF" w:rsidRDefault="00A05F2B" w:rsidP="00915A70">
      <w:pPr>
        <w:rPr>
          <w:sz w:val="24"/>
          <w:szCs w:val="24"/>
        </w:rPr>
      </w:pPr>
      <w:r w:rsidRPr="008049BF">
        <w:rPr>
          <w:sz w:val="24"/>
          <w:szCs w:val="24"/>
        </w:rPr>
        <w:t xml:space="preserve">Respectfully Submitted, </w:t>
      </w:r>
    </w:p>
    <w:p w14:paraId="280F7659" w14:textId="77777777" w:rsidR="00A05F2B" w:rsidRPr="008049BF" w:rsidRDefault="00A05F2B" w:rsidP="00915A70">
      <w:pPr>
        <w:rPr>
          <w:sz w:val="24"/>
          <w:szCs w:val="24"/>
        </w:rPr>
      </w:pPr>
      <w:r w:rsidRPr="008049BF">
        <w:rPr>
          <w:sz w:val="24"/>
          <w:szCs w:val="24"/>
        </w:rPr>
        <w:t>Amanda Costello</w:t>
      </w:r>
    </w:p>
    <w:p w14:paraId="085BC1F4" w14:textId="77777777" w:rsidR="008049BF" w:rsidRPr="008049BF" w:rsidRDefault="008049BF" w:rsidP="00915A70">
      <w:pPr>
        <w:rPr>
          <w:sz w:val="24"/>
          <w:szCs w:val="24"/>
        </w:rPr>
      </w:pPr>
    </w:p>
    <w:p w14:paraId="1AA0B4CC" w14:textId="196E23E0" w:rsidR="008049BF" w:rsidRPr="008049BF" w:rsidRDefault="00A05F2B" w:rsidP="008049BF">
      <w:pPr>
        <w:spacing w:after="0"/>
        <w:rPr>
          <w:sz w:val="24"/>
          <w:szCs w:val="24"/>
        </w:rPr>
      </w:pPr>
      <w:r w:rsidRPr="008049BF">
        <w:rPr>
          <w:sz w:val="24"/>
          <w:szCs w:val="24"/>
        </w:rPr>
        <w:t xml:space="preserve">APPROVED </w:t>
      </w:r>
      <w:r w:rsidR="008049BF" w:rsidRPr="008049BF">
        <w:rPr>
          <w:sz w:val="24"/>
          <w:szCs w:val="24"/>
        </w:rPr>
        <w:t xml:space="preserve">MINUTES: </w:t>
      </w:r>
      <w:r w:rsidRPr="008049BF">
        <w:rPr>
          <w:sz w:val="24"/>
          <w:szCs w:val="24"/>
        </w:rPr>
        <w:t>_________________________________</w:t>
      </w:r>
      <w:r w:rsidR="008049BF" w:rsidRPr="008049BF">
        <w:rPr>
          <w:sz w:val="24"/>
          <w:szCs w:val="24"/>
        </w:rPr>
        <w:t>___</w:t>
      </w:r>
      <w:r w:rsidRPr="008049BF">
        <w:rPr>
          <w:sz w:val="24"/>
          <w:szCs w:val="24"/>
        </w:rPr>
        <w:t xml:space="preserve"> Date: ____________________ </w:t>
      </w:r>
    </w:p>
    <w:p w14:paraId="0DD6D508" w14:textId="70E0DC95" w:rsidR="008049BF" w:rsidRPr="008049BF" w:rsidRDefault="008049BF" w:rsidP="008049BF">
      <w:pPr>
        <w:spacing w:after="0"/>
        <w:ind w:left="1440" w:firstLine="720"/>
        <w:rPr>
          <w:sz w:val="24"/>
          <w:szCs w:val="24"/>
        </w:rPr>
      </w:pPr>
      <w:r w:rsidRPr="008049BF">
        <w:rPr>
          <w:sz w:val="24"/>
          <w:szCs w:val="24"/>
        </w:rPr>
        <w:t xml:space="preserve">  Elliot Knight, Chair </w:t>
      </w:r>
      <w:r w:rsidR="00A05F2B" w:rsidRPr="008049BF">
        <w:rPr>
          <w:sz w:val="24"/>
          <w:szCs w:val="24"/>
        </w:rPr>
        <w:t xml:space="preserve"> </w:t>
      </w:r>
    </w:p>
    <w:p w14:paraId="649EBC3C" w14:textId="77777777" w:rsidR="008049BF" w:rsidRPr="008049BF" w:rsidRDefault="008049BF" w:rsidP="00915A70">
      <w:pPr>
        <w:rPr>
          <w:sz w:val="24"/>
          <w:szCs w:val="24"/>
        </w:rPr>
      </w:pPr>
    </w:p>
    <w:p w14:paraId="0B8E2DEE" w14:textId="77777777" w:rsidR="008049BF" w:rsidRPr="008049BF" w:rsidRDefault="00A05F2B" w:rsidP="00915A70">
      <w:pPr>
        <w:rPr>
          <w:sz w:val="24"/>
          <w:szCs w:val="24"/>
        </w:rPr>
      </w:pPr>
      <w:r w:rsidRPr="008049BF">
        <w:rPr>
          <w:sz w:val="24"/>
          <w:szCs w:val="24"/>
        </w:rPr>
        <w:t xml:space="preserve">Filed with the </w:t>
      </w:r>
      <w:r w:rsidR="008049BF" w:rsidRPr="008049BF">
        <w:rPr>
          <w:sz w:val="24"/>
          <w:szCs w:val="24"/>
        </w:rPr>
        <w:t>Alburgh</w:t>
      </w:r>
      <w:r w:rsidRPr="008049BF">
        <w:rPr>
          <w:sz w:val="24"/>
          <w:szCs w:val="24"/>
        </w:rPr>
        <w:t xml:space="preserve"> Town Clerk’s Office on this _________ day of ______________, 2025. </w:t>
      </w:r>
    </w:p>
    <w:p w14:paraId="46F200C8" w14:textId="77777777" w:rsidR="008049BF" w:rsidRPr="008049BF" w:rsidRDefault="008049BF" w:rsidP="00915A70">
      <w:pPr>
        <w:rPr>
          <w:sz w:val="24"/>
          <w:szCs w:val="24"/>
        </w:rPr>
      </w:pPr>
    </w:p>
    <w:p w14:paraId="50FF7C16" w14:textId="1934B236" w:rsidR="00A05F2B" w:rsidRPr="008049BF" w:rsidRDefault="00A05F2B" w:rsidP="00915A70">
      <w:pPr>
        <w:rPr>
          <w:sz w:val="24"/>
          <w:szCs w:val="24"/>
        </w:rPr>
      </w:pPr>
      <w:r w:rsidRPr="008049BF">
        <w:rPr>
          <w:sz w:val="24"/>
          <w:szCs w:val="24"/>
        </w:rPr>
        <w:t xml:space="preserve">ATTEST: ____________________________________________________, </w:t>
      </w:r>
      <w:r w:rsidR="008049BF" w:rsidRPr="008049BF">
        <w:rPr>
          <w:sz w:val="24"/>
          <w:szCs w:val="24"/>
        </w:rPr>
        <w:t>Alburgh</w:t>
      </w:r>
      <w:r w:rsidRPr="008049BF">
        <w:rPr>
          <w:sz w:val="24"/>
          <w:szCs w:val="24"/>
        </w:rPr>
        <w:t xml:space="preserve"> Town Clerk</w:t>
      </w:r>
    </w:p>
    <w:sectPr w:rsidR="00A05F2B" w:rsidRPr="00804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DD54" w14:textId="77777777" w:rsidR="008049BF" w:rsidRDefault="008049BF" w:rsidP="008049BF">
      <w:pPr>
        <w:spacing w:after="0" w:line="240" w:lineRule="auto"/>
      </w:pPr>
      <w:r>
        <w:separator/>
      </w:r>
    </w:p>
  </w:endnote>
  <w:endnote w:type="continuationSeparator" w:id="0">
    <w:p w14:paraId="6CA33B2F" w14:textId="77777777" w:rsidR="008049BF" w:rsidRDefault="008049BF" w:rsidP="0080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8646" w14:textId="77777777" w:rsidR="00B17663" w:rsidRDefault="00B17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44145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748627" w14:textId="6BEB151B" w:rsidR="008049BF" w:rsidRDefault="008049B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66381B" w14:textId="783D8738" w:rsidR="008049BF" w:rsidRPr="008049BF" w:rsidRDefault="008049BF" w:rsidP="00804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E173" w14:textId="77777777" w:rsidR="00B17663" w:rsidRDefault="00B17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48D2" w14:textId="77777777" w:rsidR="008049BF" w:rsidRDefault="008049BF" w:rsidP="008049BF">
      <w:pPr>
        <w:spacing w:after="0" w:line="240" w:lineRule="auto"/>
      </w:pPr>
      <w:r>
        <w:separator/>
      </w:r>
    </w:p>
  </w:footnote>
  <w:footnote w:type="continuationSeparator" w:id="0">
    <w:p w14:paraId="310D2777" w14:textId="77777777" w:rsidR="008049BF" w:rsidRDefault="008049BF" w:rsidP="0080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C5EF" w14:textId="77777777" w:rsidR="00B17663" w:rsidRDefault="00B17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831250"/>
      <w:docPartObj>
        <w:docPartGallery w:val="Watermarks"/>
        <w:docPartUnique/>
      </w:docPartObj>
    </w:sdtPr>
    <w:sdtContent>
      <w:p w14:paraId="552F4637" w14:textId="5C4B2847" w:rsidR="00B17663" w:rsidRDefault="00B17663">
        <w:pPr>
          <w:pStyle w:val="Header"/>
        </w:pPr>
        <w:r>
          <w:rPr>
            <w:noProof/>
          </w:rPr>
          <w:pict w14:anchorId="2CC9D2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0925" w14:textId="77777777" w:rsidR="00B17663" w:rsidRDefault="00B17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AFB"/>
    <w:multiLevelType w:val="hybridMultilevel"/>
    <w:tmpl w:val="31B098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6429"/>
    <w:multiLevelType w:val="hybridMultilevel"/>
    <w:tmpl w:val="A080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93494"/>
    <w:multiLevelType w:val="hybridMultilevel"/>
    <w:tmpl w:val="88F45D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76C2B"/>
    <w:multiLevelType w:val="hybridMultilevel"/>
    <w:tmpl w:val="09126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7256"/>
    <w:multiLevelType w:val="hybridMultilevel"/>
    <w:tmpl w:val="61160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B35F0"/>
    <w:multiLevelType w:val="hybridMultilevel"/>
    <w:tmpl w:val="FAE254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A15879"/>
    <w:multiLevelType w:val="hybridMultilevel"/>
    <w:tmpl w:val="D8A4A5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104F26"/>
    <w:multiLevelType w:val="hybridMultilevel"/>
    <w:tmpl w:val="302C4D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592168"/>
    <w:multiLevelType w:val="hybridMultilevel"/>
    <w:tmpl w:val="A3580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93743"/>
    <w:multiLevelType w:val="hybridMultilevel"/>
    <w:tmpl w:val="664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3445C"/>
    <w:multiLevelType w:val="hybridMultilevel"/>
    <w:tmpl w:val="7F42A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97EEE"/>
    <w:multiLevelType w:val="hybridMultilevel"/>
    <w:tmpl w:val="9404C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F22E53"/>
    <w:multiLevelType w:val="hybridMultilevel"/>
    <w:tmpl w:val="4F9CAC98"/>
    <w:lvl w:ilvl="0" w:tplc="C548D3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50A7"/>
    <w:multiLevelType w:val="hybridMultilevel"/>
    <w:tmpl w:val="CA1AE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68283">
    <w:abstractNumId w:val="1"/>
  </w:num>
  <w:num w:numId="2" w16cid:durableId="1243444708">
    <w:abstractNumId w:val="11"/>
  </w:num>
  <w:num w:numId="3" w16cid:durableId="1852915552">
    <w:abstractNumId w:val="13"/>
  </w:num>
  <w:num w:numId="4" w16cid:durableId="616378530">
    <w:abstractNumId w:val="12"/>
  </w:num>
  <w:num w:numId="5" w16cid:durableId="1156146743">
    <w:abstractNumId w:val="0"/>
  </w:num>
  <w:num w:numId="6" w16cid:durableId="455175407">
    <w:abstractNumId w:val="9"/>
  </w:num>
  <w:num w:numId="7" w16cid:durableId="24138412">
    <w:abstractNumId w:val="5"/>
  </w:num>
  <w:num w:numId="8" w16cid:durableId="1999769234">
    <w:abstractNumId w:val="2"/>
  </w:num>
  <w:num w:numId="9" w16cid:durableId="1915819668">
    <w:abstractNumId w:val="6"/>
  </w:num>
  <w:num w:numId="10" w16cid:durableId="1429734850">
    <w:abstractNumId w:val="3"/>
  </w:num>
  <w:num w:numId="11" w16cid:durableId="1776633579">
    <w:abstractNumId w:val="8"/>
  </w:num>
  <w:num w:numId="12" w16cid:durableId="1453210393">
    <w:abstractNumId w:val="10"/>
  </w:num>
  <w:num w:numId="13" w16cid:durableId="810445489">
    <w:abstractNumId w:val="7"/>
  </w:num>
  <w:num w:numId="14" w16cid:durableId="294289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0B"/>
    <w:rsid w:val="000C4EC5"/>
    <w:rsid w:val="000D5C75"/>
    <w:rsid w:val="0028268B"/>
    <w:rsid w:val="00297667"/>
    <w:rsid w:val="003F70D3"/>
    <w:rsid w:val="00517EC9"/>
    <w:rsid w:val="00547D21"/>
    <w:rsid w:val="00555028"/>
    <w:rsid w:val="006519A9"/>
    <w:rsid w:val="00665608"/>
    <w:rsid w:val="00744925"/>
    <w:rsid w:val="00767E9C"/>
    <w:rsid w:val="00774B1C"/>
    <w:rsid w:val="007E7647"/>
    <w:rsid w:val="008049BF"/>
    <w:rsid w:val="00885B6F"/>
    <w:rsid w:val="008A640B"/>
    <w:rsid w:val="008B26E7"/>
    <w:rsid w:val="008E6896"/>
    <w:rsid w:val="00915A70"/>
    <w:rsid w:val="00925157"/>
    <w:rsid w:val="00972B83"/>
    <w:rsid w:val="0098112B"/>
    <w:rsid w:val="00A05F2B"/>
    <w:rsid w:val="00AB45AF"/>
    <w:rsid w:val="00AB5FD9"/>
    <w:rsid w:val="00B17663"/>
    <w:rsid w:val="00B647AE"/>
    <w:rsid w:val="00BD566E"/>
    <w:rsid w:val="00C64D21"/>
    <w:rsid w:val="00D71ABF"/>
    <w:rsid w:val="00DA2D96"/>
    <w:rsid w:val="00F7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788111"/>
  <w15:chartTrackingRefBased/>
  <w15:docId w15:val="{9218131A-EF35-4342-8D42-A1544942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0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4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4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4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4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4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4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4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4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4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40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40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4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B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B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Costello</dc:creator>
  <cp:keywords/>
  <dc:description/>
  <cp:lastModifiedBy>Amanda Costello</cp:lastModifiedBy>
  <cp:revision>2</cp:revision>
  <cp:lastPrinted>2025-09-04T13:27:00Z</cp:lastPrinted>
  <dcterms:created xsi:type="dcterms:W3CDTF">2025-09-04T13:36:00Z</dcterms:created>
  <dcterms:modified xsi:type="dcterms:W3CDTF">2025-09-04T13:36:00Z</dcterms:modified>
</cp:coreProperties>
</file>